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A608C" w14:textId="77777777" w:rsidR="00844D7C" w:rsidRDefault="00844D7C">
      <w:bookmarkStart w:id="0" w:name="_GoBack"/>
      <w:bookmarkEnd w:id="0"/>
      <w:r>
        <w:t>Je gaat vandaag twee instructiekaarten maken. 1 voor het hanteren en 1 voor het fixeren.  Het dier dat je gaat kiezen mag je zelf bepalen, zolang het maar onder de knaagdieren valt. Twijfel je of jou gekozen dier een knaagdier is, overleg dan met je docent.</w:t>
      </w:r>
    </w:p>
    <w:p w14:paraId="2876D9B7" w14:textId="77777777" w:rsidR="00844D7C" w:rsidRDefault="00844D7C">
      <w:r>
        <w:t xml:space="preserve">Op de opdracht maak je een stappenplan met daarbij duidelijke foto’s.  De opdracht moet heel uitgebreid uitgewerkt worden, stap voor stap. </w:t>
      </w:r>
    </w:p>
    <w:p w14:paraId="728B08CF" w14:textId="77777777" w:rsidR="00844D7C" w:rsidRDefault="00844D7C">
      <w:r>
        <w:t xml:space="preserve">Iemand die niet gewend is om met dieren te werken, moet aan de hand van het stappenplan het dier kunnen hanteren en fixeren. </w:t>
      </w:r>
    </w:p>
    <w:p w14:paraId="5ADDEA67" w14:textId="77777777" w:rsidR="00844D7C" w:rsidRDefault="00844D7C"/>
    <w:p w14:paraId="0E765F57" w14:textId="77777777" w:rsidR="00844D7C" w:rsidRDefault="00844D7C">
      <w:r>
        <w:t xml:space="preserve">Als je beide instructiekaarten klaar hebt, mail je deze door naar </w:t>
      </w:r>
      <w:proofErr w:type="spellStart"/>
      <w:r>
        <w:t>charkink@zone.college</w:t>
      </w:r>
      <w:proofErr w:type="spellEnd"/>
    </w:p>
    <w:sectPr w:rsidR="00844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7C"/>
    <w:rsid w:val="00844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7B4A"/>
  <w15:chartTrackingRefBased/>
  <w15:docId w15:val="{2C50B377-0579-48F7-BA40-520AAAA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cdf8280e4522fbe0d91a1e34a1c69600">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dacaa48a9419e168a0556b770992c45e"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AF70D-C480-48C9-92A3-6A56C67C0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AABEE-E8E6-4389-9ED5-8C8EA241DEA0}">
  <ds:schemaRefs>
    <ds:schemaRef ds:uri="http://schemas.microsoft.com/sharepoint/v3/contenttype/forms"/>
  </ds:schemaRefs>
</ds:datastoreItem>
</file>

<file path=customXml/itemProps3.xml><?xml version="1.0" encoding="utf-8"?>
<ds:datastoreItem xmlns:ds="http://schemas.openxmlformats.org/officeDocument/2006/customXml" ds:itemID="{EABCF1D3-92FE-4C14-9CEF-DF82A90FFF31}">
  <ds:schemaRefs>
    <ds:schemaRef ds:uri="http://www.w3.org/XML/1998/namespace"/>
    <ds:schemaRef ds:uri="http://schemas.microsoft.com/office/2006/documentManagement/types"/>
    <ds:schemaRef ds:uri="http://purl.org/dc/terms/"/>
    <ds:schemaRef ds:uri="c2e09757-d42c-4fcd-ae27-c71d4b258210"/>
    <ds:schemaRef ds:uri="http://schemas.microsoft.com/office/2006/metadata/properties"/>
    <ds:schemaRef ds:uri="http://purl.org/dc/elements/1.1/"/>
    <ds:schemaRef ds:uri="bfe1b49f-1cd4-47d5-a3dc-4ad9ba0da7af"/>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519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Luttikholt - Harkink</dc:creator>
  <cp:keywords/>
  <dc:description/>
  <cp:lastModifiedBy>Corine Luttikholt - Harkink</cp:lastModifiedBy>
  <cp:revision>1</cp:revision>
  <dcterms:created xsi:type="dcterms:W3CDTF">2022-09-23T09:03:00Z</dcterms:created>
  <dcterms:modified xsi:type="dcterms:W3CDTF">2022-09-23T09:08:00Z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